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29BD2" w14:textId="77777777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77777777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14:paraId="4550F6FF" w14:textId="33615DD6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473088">
        <w:rPr>
          <w:rFonts w:ascii="Arial" w:eastAsia="Times New Roman" w:hAnsi="Arial" w:cs="Arial"/>
          <w:sz w:val="18"/>
          <w:szCs w:val="18"/>
        </w:rPr>
        <w:t>March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473088">
        <w:rPr>
          <w:rFonts w:ascii="Arial" w:eastAsia="Times New Roman" w:hAnsi="Arial" w:cs="Arial"/>
          <w:sz w:val="18"/>
          <w:szCs w:val="18"/>
        </w:rPr>
        <w:t>4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231FC6">
        <w:rPr>
          <w:rFonts w:ascii="Arial" w:eastAsia="Times New Roman" w:hAnsi="Arial" w:cs="Arial"/>
          <w:sz w:val="18"/>
          <w:szCs w:val="18"/>
        </w:rPr>
        <w:t>4</w:t>
      </w:r>
    </w:p>
    <w:p w14:paraId="4E206A6E" w14:textId="77777777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14:paraId="4C9FD6FA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12393D1F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</w:p>
    <w:p w14:paraId="0B942861" w14:textId="38EE92CE"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473088">
        <w:rPr>
          <w:rFonts w:ascii="Arial" w:eastAsia="Times New Roman" w:hAnsi="Arial" w:cs="Arial"/>
          <w:sz w:val="18"/>
          <w:szCs w:val="18"/>
        </w:rPr>
        <w:t>March</w:t>
      </w:r>
      <w:r w:rsidR="00E84C15">
        <w:rPr>
          <w:rFonts w:ascii="Arial" w:eastAsia="Times New Roman" w:hAnsi="Arial" w:cs="Arial"/>
          <w:sz w:val="18"/>
          <w:szCs w:val="18"/>
        </w:rPr>
        <w:t xml:space="preserve"> </w:t>
      </w:r>
      <w:r w:rsidR="00473088">
        <w:rPr>
          <w:rFonts w:ascii="Arial" w:eastAsia="Times New Roman" w:hAnsi="Arial" w:cs="Arial"/>
          <w:sz w:val="18"/>
          <w:szCs w:val="18"/>
        </w:rPr>
        <w:t>1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E84C15">
        <w:rPr>
          <w:rFonts w:ascii="Arial" w:eastAsia="Times New Roman" w:hAnsi="Arial" w:cs="Arial"/>
          <w:sz w:val="18"/>
          <w:szCs w:val="18"/>
        </w:rPr>
        <w:t>4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59220251" w14:textId="08BFBA44" w:rsidR="008272A2" w:rsidRDefault="008272A2" w:rsidP="008272A2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 meeting will be Audio-recorded.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3E9B7137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473088">
        <w:rPr>
          <w:rFonts w:ascii="Arial" w:eastAsia="Times New Roman" w:hAnsi="Arial" w:cs="Arial"/>
          <w:sz w:val="18"/>
          <w:szCs w:val="18"/>
        </w:rPr>
        <w:t>March</w:t>
      </w:r>
      <w:r w:rsidR="000D610E">
        <w:rPr>
          <w:rFonts w:ascii="Arial" w:eastAsia="Times New Roman" w:hAnsi="Arial" w:cs="Arial"/>
          <w:sz w:val="18"/>
          <w:szCs w:val="18"/>
        </w:rPr>
        <w:t xml:space="preserve"> </w:t>
      </w:r>
      <w:r w:rsidR="00473088">
        <w:rPr>
          <w:rFonts w:ascii="Arial" w:eastAsia="Times New Roman" w:hAnsi="Arial" w:cs="Arial"/>
          <w:sz w:val="18"/>
          <w:szCs w:val="18"/>
        </w:rPr>
        <w:t>4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231FC6">
        <w:rPr>
          <w:rFonts w:ascii="Arial" w:eastAsia="Times New Roman" w:hAnsi="Arial" w:cs="Arial"/>
          <w:sz w:val="18"/>
          <w:szCs w:val="18"/>
        </w:rPr>
        <w:t>4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7A81351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14:paraId="05FA07C9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14:paraId="64095926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14:paraId="7D498ACF" w14:textId="78AB02AE" w:rsidR="005230CB" w:rsidRDefault="008F1A36" w:rsidP="00C8655B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</w:p>
    <w:p w14:paraId="100380B7" w14:textId="356F85AC" w:rsidR="00484B66" w:rsidRDefault="00484B66" w:rsidP="00C8655B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Request form Judge Leach to have the Courthouse open on March 29</w:t>
      </w:r>
      <w:r w:rsidRPr="00484B66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>, 2024, Good Friday, for Court.</w:t>
      </w:r>
    </w:p>
    <w:p w14:paraId="3E609233" w14:textId="04EA847C" w:rsidR="003F2660" w:rsidRDefault="003F2660" w:rsidP="00C8655B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14:paraId="7CF82A71" w14:textId="1F768C64" w:rsidR="00B93366" w:rsidRDefault="00B93366" w:rsidP="00C8655B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Payroll for a new OSU Extension employee.</w:t>
      </w:r>
    </w:p>
    <w:p w14:paraId="6402CF8E" w14:textId="7AE84872" w:rsidR="00473088" w:rsidRDefault="00473088" w:rsidP="00C8655B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Application for Permit for</w:t>
      </w:r>
      <w:r w:rsidR="00950AFB">
        <w:rPr>
          <w:rFonts w:ascii="Arial" w:eastAsia="Times New Roman" w:hAnsi="Arial" w:cs="Arial"/>
          <w:sz w:val="18"/>
          <w:szCs w:val="18"/>
        </w:rPr>
        <w:t xml:space="preserve"> 9 </w:t>
      </w:r>
      <w:r>
        <w:rPr>
          <w:rFonts w:ascii="Arial" w:eastAsia="Times New Roman" w:hAnsi="Arial" w:cs="Arial"/>
          <w:sz w:val="18"/>
          <w:szCs w:val="18"/>
        </w:rPr>
        <w:t>Public service/pipeline crossing</w:t>
      </w:r>
      <w:r w:rsidR="00950AFB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 xml:space="preserve"> for Wagon Wheel Wind Project, LLC </w:t>
      </w:r>
      <w:r w:rsidR="00950AFB">
        <w:rPr>
          <w:rFonts w:ascii="Arial" w:eastAsia="Times New Roman" w:hAnsi="Arial" w:cs="Arial"/>
          <w:sz w:val="18"/>
          <w:szCs w:val="18"/>
        </w:rPr>
        <w:t>on the following crossings:</w:t>
      </w:r>
    </w:p>
    <w:p w14:paraId="11F692F2" w14:textId="567CB3DF" w:rsidR="00950AFB" w:rsidRDefault="00950AFB" w:rsidP="00950AFB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 of Sec. 16, Township 20N, Range 2 west to Part of Sec. 21, Township 20N, Range 2 west;</w:t>
      </w:r>
    </w:p>
    <w:p w14:paraId="38DD4D85" w14:textId="53848088" w:rsidR="00950AFB" w:rsidRDefault="00950AFB" w:rsidP="00950AFB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 of Sec. 20, Township 20N, Range 2 west to Part of Sec. 21, Township 20N, Range 2 west;</w:t>
      </w:r>
    </w:p>
    <w:p w14:paraId="1D43CE94" w14:textId="46739717" w:rsidR="00950AFB" w:rsidRDefault="00950AFB" w:rsidP="00950AFB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 of Sec. 20, Township 20N, Range 2 west to Part of Sec. 29, Township 20N, Range 2 west;</w:t>
      </w:r>
    </w:p>
    <w:p w14:paraId="5B78149C" w14:textId="334A35B2" w:rsidR="00950AFB" w:rsidRDefault="00950AFB" w:rsidP="00950AFB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 of Sec. 30, Township 20N, Range 2 west to Part of Sec. 29, Township 20N, Range 2 west;</w:t>
      </w:r>
    </w:p>
    <w:p w14:paraId="40FAB79E" w14:textId="4E8B834D" w:rsidR="00950AFB" w:rsidRDefault="00950AFB" w:rsidP="00950AFB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 of Sec. 30, Township 20N, Range 2 west to Part of Sec. 29, Township 20N, Range 2 west;</w:t>
      </w:r>
    </w:p>
    <w:p w14:paraId="5938FDA8" w14:textId="049D5CA2" w:rsidR="00950AFB" w:rsidRDefault="00950AFB" w:rsidP="00950AFB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 of Sec. 30, Township 20N, Range 2 west to Part of Sec. 31, Township 20N, Range 2 west;</w:t>
      </w:r>
    </w:p>
    <w:p w14:paraId="23F772EB" w14:textId="0723CD4B" w:rsidR="00950AFB" w:rsidRDefault="00950AFB" w:rsidP="00950AFB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 of Sec. 29, Township 20N, Range 2 west to Part of Sec. 32, Township 20N, Range 2 west;</w:t>
      </w:r>
    </w:p>
    <w:p w14:paraId="03875B90" w14:textId="1323B1FC" w:rsidR="00950AFB" w:rsidRDefault="00950AFB" w:rsidP="00950AFB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 of Sec. 31, Township 20N, Range 2 west to Part of Sec. 32, Township 20N, Range 2 west;</w:t>
      </w:r>
    </w:p>
    <w:p w14:paraId="3ED4E1CD" w14:textId="07E74008" w:rsidR="00B93366" w:rsidRPr="00C8655B" w:rsidRDefault="00950AFB" w:rsidP="00B93366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 of Sec. 32, Township 20N, Range 2 west to Part of Sec. 33, Township 20N, Range 2 west;</w:t>
      </w:r>
    </w:p>
    <w:p w14:paraId="7768B866" w14:textId="25F2FDA1" w:rsidR="00BB1DEA" w:rsidRDefault="00BB1DEA" w:rsidP="001676D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0" w:name="_Hlk154654893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0"/>
      <w:r w:rsidR="00473088">
        <w:rPr>
          <w:rFonts w:ascii="Arial" w:eastAsia="Times New Roman" w:hAnsi="Arial" w:cs="Arial"/>
          <w:sz w:val="18"/>
          <w:szCs w:val="18"/>
        </w:rPr>
        <w:t>Maintenance and Operation Claims.</w:t>
      </w:r>
    </w:p>
    <w:p w14:paraId="0781DC4A" w14:textId="26D80F76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1" w:name="_Hlk93648822"/>
      <w:bookmarkStart w:id="2" w:name="_Hlk94005917"/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bookmarkEnd w:id="1"/>
      <w:r>
        <w:rPr>
          <w:rFonts w:ascii="Arial" w:eastAsia="Times New Roman" w:hAnsi="Arial" w:cs="Arial"/>
          <w:sz w:val="18"/>
          <w:szCs w:val="18"/>
        </w:rPr>
        <w:t xml:space="preserve"> </w:t>
      </w:r>
      <w:bookmarkEnd w:id="2"/>
      <w:r>
        <w:rPr>
          <w:rFonts w:ascii="Arial" w:eastAsia="Times New Roman" w:hAnsi="Arial" w:cs="Arial"/>
          <w:sz w:val="18"/>
          <w:szCs w:val="18"/>
        </w:rPr>
        <w:t>Blanket Purchase Orders.</w:t>
      </w:r>
    </w:p>
    <w:p w14:paraId="1BECA92C" w14:textId="325CBF42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25§311A. 9 – “New Business,’ as used herein, shall mean any matter not known about</w:t>
      </w:r>
      <w:r w:rsidR="00BB03F0">
        <w:rPr>
          <w:rFonts w:ascii="Arial" w:eastAsia="Times New Roman" w:hAnsi="Arial" w:cs="Arial"/>
          <w:sz w:val="18"/>
          <w:szCs w:val="18"/>
        </w:rPr>
        <w:t xml:space="preserve"> </w:t>
      </w:r>
      <w:r w:rsidRPr="0055305D">
        <w:rPr>
          <w:rFonts w:ascii="Arial" w:eastAsia="Times New Roman" w:hAnsi="Arial" w:cs="Arial"/>
          <w:sz w:val="18"/>
          <w:szCs w:val="18"/>
        </w:rPr>
        <w:t>or which could not have been reasonably foreseen prior to the time of posting.”</w:t>
      </w:r>
    </w:p>
    <w:p w14:paraId="418FC467" w14:textId="7D192442" w:rsidR="007F0C1C" w:rsidRPr="007F0C1C" w:rsidRDefault="00985B3D" w:rsidP="007F0C1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5DD5DA18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473088">
        <w:rPr>
          <w:rFonts w:ascii="Arial" w:hAnsi="Arial" w:cs="Arial"/>
          <w:sz w:val="18"/>
          <w:szCs w:val="18"/>
        </w:rPr>
        <w:t>1st</w:t>
      </w:r>
      <w:r>
        <w:rPr>
          <w:rFonts w:ascii="Arial" w:hAnsi="Arial" w:cs="Arial"/>
          <w:sz w:val="18"/>
          <w:szCs w:val="18"/>
        </w:rPr>
        <w:t xml:space="preserve"> day of </w:t>
      </w:r>
      <w:r w:rsidR="00473088">
        <w:rPr>
          <w:rFonts w:ascii="Arial" w:hAnsi="Arial" w:cs="Arial"/>
          <w:sz w:val="18"/>
          <w:szCs w:val="18"/>
        </w:rPr>
        <w:t>March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</w:t>
      </w:r>
      <w:r w:rsidR="00E84C15">
        <w:rPr>
          <w:rFonts w:ascii="Arial" w:hAnsi="Arial" w:cs="Arial"/>
          <w:sz w:val="18"/>
          <w:szCs w:val="18"/>
        </w:rPr>
        <w:t>4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4CD16C00" w14:textId="77777777" w:rsidR="00985B3D" w:rsidRDefault="00985B3D" w:rsidP="00985B3D"/>
    <w:p w14:paraId="1929195E" w14:textId="77777777" w:rsidR="00985B3D" w:rsidRDefault="00985B3D" w:rsidP="00985B3D"/>
    <w:p w14:paraId="58BEDBB3" w14:textId="77777777" w:rsidR="00985B3D" w:rsidRDefault="00985B3D" w:rsidP="00985B3D"/>
    <w:p w14:paraId="2CFF56D8" w14:textId="77777777" w:rsidR="00F9065D" w:rsidRDefault="00F9065D"/>
    <w:sectPr w:rsidR="00F9065D" w:rsidSect="00A30B1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B350F"/>
    <w:multiLevelType w:val="hybridMultilevel"/>
    <w:tmpl w:val="4AE497E0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0717343">
    <w:abstractNumId w:val="0"/>
  </w:num>
  <w:num w:numId="2" w16cid:durableId="806778849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0456B"/>
    <w:rsid w:val="00004687"/>
    <w:rsid w:val="0002120C"/>
    <w:rsid w:val="000316E0"/>
    <w:rsid w:val="00045BEA"/>
    <w:rsid w:val="00063705"/>
    <w:rsid w:val="000668D0"/>
    <w:rsid w:val="00067DD9"/>
    <w:rsid w:val="0008494D"/>
    <w:rsid w:val="00085A93"/>
    <w:rsid w:val="000909AC"/>
    <w:rsid w:val="00091675"/>
    <w:rsid w:val="00093344"/>
    <w:rsid w:val="000A5360"/>
    <w:rsid w:val="000A5C1C"/>
    <w:rsid w:val="000B40E9"/>
    <w:rsid w:val="000B48E3"/>
    <w:rsid w:val="000B5174"/>
    <w:rsid w:val="000D0720"/>
    <w:rsid w:val="000D244F"/>
    <w:rsid w:val="000D610E"/>
    <w:rsid w:val="000E3D28"/>
    <w:rsid w:val="000F002E"/>
    <w:rsid w:val="000F0597"/>
    <w:rsid w:val="000F2B23"/>
    <w:rsid w:val="000F3E28"/>
    <w:rsid w:val="000F4E12"/>
    <w:rsid w:val="00101D9E"/>
    <w:rsid w:val="00101EF4"/>
    <w:rsid w:val="00114A0D"/>
    <w:rsid w:val="00121D85"/>
    <w:rsid w:val="00126D0A"/>
    <w:rsid w:val="00126FD8"/>
    <w:rsid w:val="00141870"/>
    <w:rsid w:val="00141BA9"/>
    <w:rsid w:val="00142105"/>
    <w:rsid w:val="00142EDE"/>
    <w:rsid w:val="0014494C"/>
    <w:rsid w:val="00145B31"/>
    <w:rsid w:val="00155957"/>
    <w:rsid w:val="001615D2"/>
    <w:rsid w:val="00162C39"/>
    <w:rsid w:val="001676DF"/>
    <w:rsid w:val="00172053"/>
    <w:rsid w:val="00172846"/>
    <w:rsid w:val="00172FB7"/>
    <w:rsid w:val="0018314D"/>
    <w:rsid w:val="00191670"/>
    <w:rsid w:val="00194C46"/>
    <w:rsid w:val="00197708"/>
    <w:rsid w:val="001A18AF"/>
    <w:rsid w:val="001B1106"/>
    <w:rsid w:val="001B718D"/>
    <w:rsid w:val="001C14D0"/>
    <w:rsid w:val="001C4745"/>
    <w:rsid w:val="001D25F8"/>
    <w:rsid w:val="001D5C6C"/>
    <w:rsid w:val="001D7DFC"/>
    <w:rsid w:val="001E5EB2"/>
    <w:rsid w:val="00200B53"/>
    <w:rsid w:val="0020284D"/>
    <w:rsid w:val="00217CF9"/>
    <w:rsid w:val="002219E0"/>
    <w:rsid w:val="002250AF"/>
    <w:rsid w:val="00231219"/>
    <w:rsid w:val="00231FC6"/>
    <w:rsid w:val="00240486"/>
    <w:rsid w:val="002404D1"/>
    <w:rsid w:val="00241A37"/>
    <w:rsid w:val="00252ECF"/>
    <w:rsid w:val="00255F52"/>
    <w:rsid w:val="00261E7F"/>
    <w:rsid w:val="002629E3"/>
    <w:rsid w:val="00263BED"/>
    <w:rsid w:val="00266DEC"/>
    <w:rsid w:val="00266E7B"/>
    <w:rsid w:val="00267A89"/>
    <w:rsid w:val="00273C81"/>
    <w:rsid w:val="002747D0"/>
    <w:rsid w:val="0027497A"/>
    <w:rsid w:val="002760B9"/>
    <w:rsid w:val="00281CA3"/>
    <w:rsid w:val="00286554"/>
    <w:rsid w:val="00287110"/>
    <w:rsid w:val="0029031D"/>
    <w:rsid w:val="002945CB"/>
    <w:rsid w:val="00294FCD"/>
    <w:rsid w:val="00296CA2"/>
    <w:rsid w:val="002A215D"/>
    <w:rsid w:val="002A4300"/>
    <w:rsid w:val="002A4A0C"/>
    <w:rsid w:val="002B4132"/>
    <w:rsid w:val="002B5BEA"/>
    <w:rsid w:val="002C109B"/>
    <w:rsid w:val="002C1137"/>
    <w:rsid w:val="002C1C51"/>
    <w:rsid w:val="002C3F37"/>
    <w:rsid w:val="002C5D2A"/>
    <w:rsid w:val="002C7245"/>
    <w:rsid w:val="002D26A7"/>
    <w:rsid w:val="002D5D9F"/>
    <w:rsid w:val="002D6C81"/>
    <w:rsid w:val="002E2618"/>
    <w:rsid w:val="002E576D"/>
    <w:rsid w:val="002F04E1"/>
    <w:rsid w:val="002F2522"/>
    <w:rsid w:val="002F5BF2"/>
    <w:rsid w:val="002F5F12"/>
    <w:rsid w:val="002F65A6"/>
    <w:rsid w:val="003010B5"/>
    <w:rsid w:val="00312802"/>
    <w:rsid w:val="0031338F"/>
    <w:rsid w:val="00316802"/>
    <w:rsid w:val="003327BD"/>
    <w:rsid w:val="00337EBB"/>
    <w:rsid w:val="00345C68"/>
    <w:rsid w:val="00346E96"/>
    <w:rsid w:val="00347222"/>
    <w:rsid w:val="00347A78"/>
    <w:rsid w:val="003501B3"/>
    <w:rsid w:val="00351A26"/>
    <w:rsid w:val="00354070"/>
    <w:rsid w:val="00356F54"/>
    <w:rsid w:val="00362253"/>
    <w:rsid w:val="00366D5E"/>
    <w:rsid w:val="00372D61"/>
    <w:rsid w:val="00373711"/>
    <w:rsid w:val="00375D78"/>
    <w:rsid w:val="00381238"/>
    <w:rsid w:val="0038201F"/>
    <w:rsid w:val="003834F9"/>
    <w:rsid w:val="003860B5"/>
    <w:rsid w:val="00387310"/>
    <w:rsid w:val="00391774"/>
    <w:rsid w:val="00393FD9"/>
    <w:rsid w:val="00396B80"/>
    <w:rsid w:val="003B075A"/>
    <w:rsid w:val="003B73AC"/>
    <w:rsid w:val="003C22FC"/>
    <w:rsid w:val="003C2EDE"/>
    <w:rsid w:val="003C3DE3"/>
    <w:rsid w:val="003C46C4"/>
    <w:rsid w:val="003C7C01"/>
    <w:rsid w:val="003D0DA5"/>
    <w:rsid w:val="003E223B"/>
    <w:rsid w:val="003F2660"/>
    <w:rsid w:val="003F461B"/>
    <w:rsid w:val="003F6366"/>
    <w:rsid w:val="003F6F10"/>
    <w:rsid w:val="004031B9"/>
    <w:rsid w:val="00405D7C"/>
    <w:rsid w:val="004112D9"/>
    <w:rsid w:val="004151DC"/>
    <w:rsid w:val="00417C7B"/>
    <w:rsid w:val="00430412"/>
    <w:rsid w:val="004325AB"/>
    <w:rsid w:val="00436019"/>
    <w:rsid w:val="00443E14"/>
    <w:rsid w:val="00447CC7"/>
    <w:rsid w:val="00450E5B"/>
    <w:rsid w:val="00455FFF"/>
    <w:rsid w:val="00460349"/>
    <w:rsid w:val="0046508A"/>
    <w:rsid w:val="004667DF"/>
    <w:rsid w:val="00467E86"/>
    <w:rsid w:val="00473088"/>
    <w:rsid w:val="00480FB5"/>
    <w:rsid w:val="00484B66"/>
    <w:rsid w:val="0049160C"/>
    <w:rsid w:val="00491A4B"/>
    <w:rsid w:val="004927D8"/>
    <w:rsid w:val="004A04EF"/>
    <w:rsid w:val="004A1A63"/>
    <w:rsid w:val="004A56CD"/>
    <w:rsid w:val="004B4C47"/>
    <w:rsid w:val="004B5EDB"/>
    <w:rsid w:val="004B7321"/>
    <w:rsid w:val="004C0CD2"/>
    <w:rsid w:val="004C196E"/>
    <w:rsid w:val="004C2009"/>
    <w:rsid w:val="004C3C39"/>
    <w:rsid w:val="004C641B"/>
    <w:rsid w:val="004D103C"/>
    <w:rsid w:val="004E18A5"/>
    <w:rsid w:val="004E7219"/>
    <w:rsid w:val="004F4051"/>
    <w:rsid w:val="00500CEC"/>
    <w:rsid w:val="005046A3"/>
    <w:rsid w:val="00510E1C"/>
    <w:rsid w:val="005132AA"/>
    <w:rsid w:val="00516E6D"/>
    <w:rsid w:val="005230CB"/>
    <w:rsid w:val="00534C50"/>
    <w:rsid w:val="0053791B"/>
    <w:rsid w:val="00542CD0"/>
    <w:rsid w:val="0054610B"/>
    <w:rsid w:val="005500E1"/>
    <w:rsid w:val="00550BA4"/>
    <w:rsid w:val="005547EF"/>
    <w:rsid w:val="005551E7"/>
    <w:rsid w:val="00561D5D"/>
    <w:rsid w:val="005653FC"/>
    <w:rsid w:val="00567F49"/>
    <w:rsid w:val="005740D5"/>
    <w:rsid w:val="00576CCE"/>
    <w:rsid w:val="00577987"/>
    <w:rsid w:val="0058348A"/>
    <w:rsid w:val="00590BD2"/>
    <w:rsid w:val="00596AA6"/>
    <w:rsid w:val="005A07C7"/>
    <w:rsid w:val="005A14E9"/>
    <w:rsid w:val="005A5389"/>
    <w:rsid w:val="005B54D8"/>
    <w:rsid w:val="005C672D"/>
    <w:rsid w:val="005D63B4"/>
    <w:rsid w:val="005E1947"/>
    <w:rsid w:val="005F2C31"/>
    <w:rsid w:val="00601754"/>
    <w:rsid w:val="006125D3"/>
    <w:rsid w:val="00622EB2"/>
    <w:rsid w:val="00624771"/>
    <w:rsid w:val="006247F2"/>
    <w:rsid w:val="00632CA1"/>
    <w:rsid w:val="006429A4"/>
    <w:rsid w:val="00643424"/>
    <w:rsid w:val="00650932"/>
    <w:rsid w:val="00651C48"/>
    <w:rsid w:val="00651E46"/>
    <w:rsid w:val="00665763"/>
    <w:rsid w:val="00666767"/>
    <w:rsid w:val="00682ED6"/>
    <w:rsid w:val="00694EBB"/>
    <w:rsid w:val="00695E4A"/>
    <w:rsid w:val="006976C4"/>
    <w:rsid w:val="006978BB"/>
    <w:rsid w:val="006A26CF"/>
    <w:rsid w:val="006B23B7"/>
    <w:rsid w:val="006D548F"/>
    <w:rsid w:val="006D5D0F"/>
    <w:rsid w:val="006F0C50"/>
    <w:rsid w:val="006F17CE"/>
    <w:rsid w:val="006F3EC1"/>
    <w:rsid w:val="007161DB"/>
    <w:rsid w:val="00723C75"/>
    <w:rsid w:val="00726956"/>
    <w:rsid w:val="00740A34"/>
    <w:rsid w:val="00745CDD"/>
    <w:rsid w:val="00750CDD"/>
    <w:rsid w:val="007529F1"/>
    <w:rsid w:val="00753D91"/>
    <w:rsid w:val="00757ACC"/>
    <w:rsid w:val="00757C1A"/>
    <w:rsid w:val="007625D0"/>
    <w:rsid w:val="007676B3"/>
    <w:rsid w:val="00770698"/>
    <w:rsid w:val="00772653"/>
    <w:rsid w:val="0077390B"/>
    <w:rsid w:val="00782200"/>
    <w:rsid w:val="0078436B"/>
    <w:rsid w:val="00793E10"/>
    <w:rsid w:val="00795921"/>
    <w:rsid w:val="00797CCE"/>
    <w:rsid w:val="007A48FF"/>
    <w:rsid w:val="007A491B"/>
    <w:rsid w:val="007A753B"/>
    <w:rsid w:val="007B1841"/>
    <w:rsid w:val="007B46B2"/>
    <w:rsid w:val="007B67A1"/>
    <w:rsid w:val="007C2A7B"/>
    <w:rsid w:val="007C34D9"/>
    <w:rsid w:val="007D2382"/>
    <w:rsid w:val="007D2AB7"/>
    <w:rsid w:val="007D304D"/>
    <w:rsid w:val="007D56E2"/>
    <w:rsid w:val="007E03C1"/>
    <w:rsid w:val="007E0825"/>
    <w:rsid w:val="007E0B2C"/>
    <w:rsid w:val="007E2D89"/>
    <w:rsid w:val="007F0630"/>
    <w:rsid w:val="007F0904"/>
    <w:rsid w:val="007F0C1C"/>
    <w:rsid w:val="007F4AE6"/>
    <w:rsid w:val="00804780"/>
    <w:rsid w:val="00807292"/>
    <w:rsid w:val="00810B3E"/>
    <w:rsid w:val="00811898"/>
    <w:rsid w:val="0081271A"/>
    <w:rsid w:val="0081446E"/>
    <w:rsid w:val="0082215B"/>
    <w:rsid w:val="0082398C"/>
    <w:rsid w:val="008272A2"/>
    <w:rsid w:val="00830DEC"/>
    <w:rsid w:val="00831A83"/>
    <w:rsid w:val="00841CE2"/>
    <w:rsid w:val="00845251"/>
    <w:rsid w:val="00845C37"/>
    <w:rsid w:val="00852EFD"/>
    <w:rsid w:val="00853BC6"/>
    <w:rsid w:val="00854CCD"/>
    <w:rsid w:val="00855F83"/>
    <w:rsid w:val="00874865"/>
    <w:rsid w:val="00874958"/>
    <w:rsid w:val="00880202"/>
    <w:rsid w:val="00881978"/>
    <w:rsid w:val="008878C8"/>
    <w:rsid w:val="00891E90"/>
    <w:rsid w:val="008A150F"/>
    <w:rsid w:val="008A15C1"/>
    <w:rsid w:val="008A337E"/>
    <w:rsid w:val="008A55EE"/>
    <w:rsid w:val="008B2CEC"/>
    <w:rsid w:val="008B5C1A"/>
    <w:rsid w:val="008B6155"/>
    <w:rsid w:val="008C1004"/>
    <w:rsid w:val="008C13B0"/>
    <w:rsid w:val="008D446B"/>
    <w:rsid w:val="008D7D04"/>
    <w:rsid w:val="008E5FD9"/>
    <w:rsid w:val="008F1A36"/>
    <w:rsid w:val="008F25C9"/>
    <w:rsid w:val="008F56A5"/>
    <w:rsid w:val="009011EA"/>
    <w:rsid w:val="009016E4"/>
    <w:rsid w:val="009043B2"/>
    <w:rsid w:val="00907AA2"/>
    <w:rsid w:val="009109FD"/>
    <w:rsid w:val="00930CF5"/>
    <w:rsid w:val="0093244F"/>
    <w:rsid w:val="00934B13"/>
    <w:rsid w:val="00942570"/>
    <w:rsid w:val="0095023C"/>
    <w:rsid w:val="00950AFB"/>
    <w:rsid w:val="00957F6B"/>
    <w:rsid w:val="00960C65"/>
    <w:rsid w:val="009755B0"/>
    <w:rsid w:val="00975B9B"/>
    <w:rsid w:val="00977EF2"/>
    <w:rsid w:val="0098045D"/>
    <w:rsid w:val="00985B3D"/>
    <w:rsid w:val="00987491"/>
    <w:rsid w:val="00990C95"/>
    <w:rsid w:val="00997F9C"/>
    <w:rsid w:val="009A0B06"/>
    <w:rsid w:val="009A191B"/>
    <w:rsid w:val="009A214B"/>
    <w:rsid w:val="009B0C42"/>
    <w:rsid w:val="009B6848"/>
    <w:rsid w:val="009C5C03"/>
    <w:rsid w:val="009D1014"/>
    <w:rsid w:val="009D2646"/>
    <w:rsid w:val="009D574F"/>
    <w:rsid w:val="009D6DA1"/>
    <w:rsid w:val="009E00E7"/>
    <w:rsid w:val="009E1DC9"/>
    <w:rsid w:val="009E5A2A"/>
    <w:rsid w:val="009F2ECB"/>
    <w:rsid w:val="009F4BE1"/>
    <w:rsid w:val="009F55C9"/>
    <w:rsid w:val="009F685A"/>
    <w:rsid w:val="009F6B29"/>
    <w:rsid w:val="00A133BA"/>
    <w:rsid w:val="00A21036"/>
    <w:rsid w:val="00A218DC"/>
    <w:rsid w:val="00A21E25"/>
    <w:rsid w:val="00A23387"/>
    <w:rsid w:val="00A3034A"/>
    <w:rsid w:val="00A30B11"/>
    <w:rsid w:val="00A33E96"/>
    <w:rsid w:val="00A44975"/>
    <w:rsid w:val="00A5151A"/>
    <w:rsid w:val="00A6341E"/>
    <w:rsid w:val="00A6428B"/>
    <w:rsid w:val="00A71993"/>
    <w:rsid w:val="00A82E16"/>
    <w:rsid w:val="00A8564B"/>
    <w:rsid w:val="00A864F0"/>
    <w:rsid w:val="00A974FD"/>
    <w:rsid w:val="00AA384E"/>
    <w:rsid w:val="00AA5EBE"/>
    <w:rsid w:val="00AB00C1"/>
    <w:rsid w:val="00AB0B5A"/>
    <w:rsid w:val="00AB14FF"/>
    <w:rsid w:val="00AB36E7"/>
    <w:rsid w:val="00AB6CE3"/>
    <w:rsid w:val="00AC180B"/>
    <w:rsid w:val="00AD1C97"/>
    <w:rsid w:val="00AE1F4B"/>
    <w:rsid w:val="00AE1FA6"/>
    <w:rsid w:val="00AF0B86"/>
    <w:rsid w:val="00AF1D7C"/>
    <w:rsid w:val="00B07234"/>
    <w:rsid w:val="00B2794C"/>
    <w:rsid w:val="00B323BB"/>
    <w:rsid w:val="00B33989"/>
    <w:rsid w:val="00B34EEA"/>
    <w:rsid w:val="00B359D6"/>
    <w:rsid w:val="00B43CFB"/>
    <w:rsid w:val="00B46A4F"/>
    <w:rsid w:val="00B5143B"/>
    <w:rsid w:val="00B5211B"/>
    <w:rsid w:val="00B6028F"/>
    <w:rsid w:val="00B604B7"/>
    <w:rsid w:val="00B634BF"/>
    <w:rsid w:val="00B72590"/>
    <w:rsid w:val="00B80371"/>
    <w:rsid w:val="00B81F91"/>
    <w:rsid w:val="00B8402F"/>
    <w:rsid w:val="00B9059C"/>
    <w:rsid w:val="00B90CC6"/>
    <w:rsid w:val="00B91B0D"/>
    <w:rsid w:val="00B93366"/>
    <w:rsid w:val="00B96882"/>
    <w:rsid w:val="00B979DB"/>
    <w:rsid w:val="00BA536C"/>
    <w:rsid w:val="00BA5D9D"/>
    <w:rsid w:val="00BA646C"/>
    <w:rsid w:val="00BB03F0"/>
    <w:rsid w:val="00BB1DEA"/>
    <w:rsid w:val="00BB2462"/>
    <w:rsid w:val="00BB3C57"/>
    <w:rsid w:val="00BC0C99"/>
    <w:rsid w:val="00BC11A9"/>
    <w:rsid w:val="00BC170F"/>
    <w:rsid w:val="00BC4636"/>
    <w:rsid w:val="00BC4A0F"/>
    <w:rsid w:val="00BC6A28"/>
    <w:rsid w:val="00BD3C57"/>
    <w:rsid w:val="00BE060D"/>
    <w:rsid w:val="00BE1BA4"/>
    <w:rsid w:val="00BE2F07"/>
    <w:rsid w:val="00BF00DF"/>
    <w:rsid w:val="00BF6895"/>
    <w:rsid w:val="00C00401"/>
    <w:rsid w:val="00C21325"/>
    <w:rsid w:val="00C21909"/>
    <w:rsid w:val="00C27D59"/>
    <w:rsid w:val="00C31CE4"/>
    <w:rsid w:val="00C34E60"/>
    <w:rsid w:val="00C355D2"/>
    <w:rsid w:val="00C36042"/>
    <w:rsid w:val="00C363F4"/>
    <w:rsid w:val="00C40909"/>
    <w:rsid w:val="00C461C0"/>
    <w:rsid w:val="00C5146C"/>
    <w:rsid w:val="00C523EC"/>
    <w:rsid w:val="00C5622D"/>
    <w:rsid w:val="00C602C5"/>
    <w:rsid w:val="00C61C9A"/>
    <w:rsid w:val="00C63166"/>
    <w:rsid w:val="00C7174C"/>
    <w:rsid w:val="00C8655B"/>
    <w:rsid w:val="00C94861"/>
    <w:rsid w:val="00CA5F7B"/>
    <w:rsid w:val="00CA7726"/>
    <w:rsid w:val="00CB7898"/>
    <w:rsid w:val="00CC25E3"/>
    <w:rsid w:val="00CD2EA9"/>
    <w:rsid w:val="00CD3D38"/>
    <w:rsid w:val="00CD3E88"/>
    <w:rsid w:val="00CD4B29"/>
    <w:rsid w:val="00CE34A7"/>
    <w:rsid w:val="00CE7802"/>
    <w:rsid w:val="00D0002E"/>
    <w:rsid w:val="00D006CA"/>
    <w:rsid w:val="00D01307"/>
    <w:rsid w:val="00D04E8B"/>
    <w:rsid w:val="00D27CEE"/>
    <w:rsid w:val="00D354A2"/>
    <w:rsid w:val="00D357C2"/>
    <w:rsid w:val="00D421EB"/>
    <w:rsid w:val="00D52708"/>
    <w:rsid w:val="00D56406"/>
    <w:rsid w:val="00D565AD"/>
    <w:rsid w:val="00D65185"/>
    <w:rsid w:val="00D665DE"/>
    <w:rsid w:val="00D701D5"/>
    <w:rsid w:val="00D71503"/>
    <w:rsid w:val="00D71C71"/>
    <w:rsid w:val="00D83AA9"/>
    <w:rsid w:val="00D86384"/>
    <w:rsid w:val="00D903F2"/>
    <w:rsid w:val="00D9336E"/>
    <w:rsid w:val="00D933E3"/>
    <w:rsid w:val="00D94FA6"/>
    <w:rsid w:val="00D965A0"/>
    <w:rsid w:val="00D96DA7"/>
    <w:rsid w:val="00DA38B9"/>
    <w:rsid w:val="00DA43DD"/>
    <w:rsid w:val="00DC477A"/>
    <w:rsid w:val="00DC6590"/>
    <w:rsid w:val="00DC6671"/>
    <w:rsid w:val="00DD51D8"/>
    <w:rsid w:val="00DD5F5D"/>
    <w:rsid w:val="00DF02D3"/>
    <w:rsid w:val="00DF03AC"/>
    <w:rsid w:val="00DF6B3B"/>
    <w:rsid w:val="00E11B19"/>
    <w:rsid w:val="00E13FFB"/>
    <w:rsid w:val="00E15BD0"/>
    <w:rsid w:val="00E20246"/>
    <w:rsid w:val="00E22034"/>
    <w:rsid w:val="00E226AC"/>
    <w:rsid w:val="00E238BB"/>
    <w:rsid w:val="00E261F7"/>
    <w:rsid w:val="00E26D5D"/>
    <w:rsid w:val="00E317B1"/>
    <w:rsid w:val="00E3254E"/>
    <w:rsid w:val="00E36EBC"/>
    <w:rsid w:val="00E405E3"/>
    <w:rsid w:val="00E40D1D"/>
    <w:rsid w:val="00E47326"/>
    <w:rsid w:val="00E47618"/>
    <w:rsid w:val="00E5163E"/>
    <w:rsid w:val="00E54D7C"/>
    <w:rsid w:val="00E57C60"/>
    <w:rsid w:val="00E63306"/>
    <w:rsid w:val="00E638C4"/>
    <w:rsid w:val="00E66A6E"/>
    <w:rsid w:val="00E82FF4"/>
    <w:rsid w:val="00E84C15"/>
    <w:rsid w:val="00E87208"/>
    <w:rsid w:val="00E93587"/>
    <w:rsid w:val="00E9360E"/>
    <w:rsid w:val="00EA0498"/>
    <w:rsid w:val="00EA18F3"/>
    <w:rsid w:val="00EA200B"/>
    <w:rsid w:val="00EA77B4"/>
    <w:rsid w:val="00EB2870"/>
    <w:rsid w:val="00EC2EFC"/>
    <w:rsid w:val="00EC4490"/>
    <w:rsid w:val="00ED025F"/>
    <w:rsid w:val="00ED3D90"/>
    <w:rsid w:val="00EE0813"/>
    <w:rsid w:val="00EE26A1"/>
    <w:rsid w:val="00EE5070"/>
    <w:rsid w:val="00EE6FD0"/>
    <w:rsid w:val="00EF4C54"/>
    <w:rsid w:val="00EF7184"/>
    <w:rsid w:val="00F0159F"/>
    <w:rsid w:val="00F03563"/>
    <w:rsid w:val="00F05C5C"/>
    <w:rsid w:val="00F134E2"/>
    <w:rsid w:val="00F17552"/>
    <w:rsid w:val="00F22AD9"/>
    <w:rsid w:val="00F270DA"/>
    <w:rsid w:val="00F33C55"/>
    <w:rsid w:val="00F41D0B"/>
    <w:rsid w:val="00F4379D"/>
    <w:rsid w:val="00F457BD"/>
    <w:rsid w:val="00F67816"/>
    <w:rsid w:val="00F71416"/>
    <w:rsid w:val="00F72719"/>
    <w:rsid w:val="00F73B1E"/>
    <w:rsid w:val="00F80B33"/>
    <w:rsid w:val="00F8283F"/>
    <w:rsid w:val="00F84668"/>
    <w:rsid w:val="00F9065D"/>
    <w:rsid w:val="00F91CAE"/>
    <w:rsid w:val="00F95289"/>
    <w:rsid w:val="00F96F22"/>
    <w:rsid w:val="00FA3F12"/>
    <w:rsid w:val="00FA5A82"/>
    <w:rsid w:val="00FB1AAA"/>
    <w:rsid w:val="00FC7D51"/>
    <w:rsid w:val="00FD5C23"/>
    <w:rsid w:val="00FD6028"/>
    <w:rsid w:val="00FE02CB"/>
    <w:rsid w:val="00FE1784"/>
    <w:rsid w:val="00FE2273"/>
    <w:rsid w:val="00FE55E4"/>
    <w:rsid w:val="00FE6251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478</cp:revision>
  <cp:lastPrinted>2024-02-28T16:57:00Z</cp:lastPrinted>
  <dcterms:created xsi:type="dcterms:W3CDTF">2016-12-12T19:03:00Z</dcterms:created>
  <dcterms:modified xsi:type="dcterms:W3CDTF">2024-02-28T16:58:00Z</dcterms:modified>
</cp:coreProperties>
</file>